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FB5" w:rsidRPr="001B5714" w:rsidRDefault="00072FB5" w:rsidP="00072F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714">
        <w:rPr>
          <w:rFonts w:ascii="Times New Roman" w:hAnsi="Times New Roman" w:cs="Times New Roman"/>
          <w:b/>
          <w:sz w:val="24"/>
          <w:szCs w:val="24"/>
        </w:rPr>
        <w:t>CV paraugs</w:t>
      </w:r>
    </w:p>
    <w:p w:rsidR="00072FB5" w:rsidRDefault="00072FB5" w:rsidP="00072F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2FB5" w:rsidRDefault="00072FB5" w:rsidP="00072F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714">
        <w:rPr>
          <w:rFonts w:ascii="Times New Roman" w:hAnsi="Times New Roman" w:cs="Times New Roman"/>
          <w:b/>
          <w:sz w:val="24"/>
          <w:szCs w:val="24"/>
        </w:rPr>
        <w:t>CURRICULUM VITAE</w:t>
      </w:r>
    </w:p>
    <w:p w:rsidR="00072FB5" w:rsidRPr="001B5714" w:rsidRDefault="00072FB5" w:rsidP="00072F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FB5" w:rsidRPr="001B5714" w:rsidRDefault="00072FB5" w:rsidP="00072FB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714">
        <w:rPr>
          <w:rFonts w:ascii="Times New Roman" w:hAnsi="Times New Roman" w:cs="Times New Roman"/>
          <w:b/>
          <w:sz w:val="24"/>
          <w:szCs w:val="24"/>
        </w:rPr>
        <w:t>Vārds, uzvārds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B5714">
        <w:rPr>
          <w:rFonts w:ascii="Times New Roman" w:hAnsi="Times New Roman" w:cs="Times New Roman"/>
          <w:sz w:val="24"/>
          <w:szCs w:val="24"/>
        </w:rPr>
        <w:t>Jānis Bērziņš</w:t>
      </w:r>
    </w:p>
    <w:p w:rsidR="00072FB5" w:rsidRPr="0057038B" w:rsidRDefault="00072FB5" w:rsidP="00072F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Personas kods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000000-11111</w:t>
      </w:r>
    </w:p>
    <w:p w:rsidR="00072FB5" w:rsidRPr="0057038B" w:rsidRDefault="00072FB5" w:rsidP="00072F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Dzīvesvietas adrese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Rīga, Brīvības iela 5, LV-1010</w:t>
      </w:r>
    </w:p>
    <w:p w:rsidR="00072FB5" w:rsidRPr="00F52826" w:rsidRDefault="00072FB5" w:rsidP="00072F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+37122222222</w:t>
      </w:r>
    </w:p>
    <w:p w:rsidR="00072FB5" w:rsidRDefault="00072FB5" w:rsidP="00072F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E-pasts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hyperlink r:id="rId5" w:history="1">
        <w:r w:rsidRPr="00F05E20">
          <w:rPr>
            <w:rStyle w:val="Hyperlink"/>
            <w:rFonts w:ascii="Times New Roman" w:hAnsi="Times New Roman" w:cs="Times New Roman"/>
            <w:sz w:val="24"/>
            <w:szCs w:val="24"/>
          </w:rPr>
          <w:t>janis.berzins@...lv</w:t>
        </w:r>
      </w:hyperlink>
    </w:p>
    <w:p w:rsidR="00072FB5" w:rsidRPr="00F52826" w:rsidRDefault="00072FB5" w:rsidP="00072F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FB5" w:rsidRDefault="00072FB5" w:rsidP="00072F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Darba pieredze</w:t>
      </w:r>
    </w:p>
    <w:p w:rsidR="00072FB5" w:rsidRDefault="00072FB5" w:rsidP="00072F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2FB5" w:rsidRDefault="00072FB5" w:rsidP="00072F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1E1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2012 – 2017: „Uzņēmuma nosaukums”, amats.</w:t>
      </w:r>
    </w:p>
    <w:p w:rsidR="00072FB5" w:rsidRDefault="00072FB5" w:rsidP="00072F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Galvenie darba pienākumi:</w:t>
      </w:r>
    </w:p>
    <w:p w:rsidR="00072FB5" w:rsidRDefault="00072FB5" w:rsidP="00072FB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072FB5" w:rsidRDefault="00072FB5" w:rsidP="00072FB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072FB5" w:rsidRDefault="00072FB5" w:rsidP="00072FB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072FB5" w:rsidRPr="001B5714" w:rsidRDefault="00072FB5" w:rsidP="00072FB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72FB5" w:rsidRDefault="00072FB5" w:rsidP="00072F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Papildus</w:t>
      </w:r>
      <w:r w:rsidRPr="00BF1CD4">
        <w:rPr>
          <w:rFonts w:ascii="Times New Roman" w:hAnsi="Times New Roman" w:cs="Times New Roman"/>
          <w:b/>
          <w:sz w:val="24"/>
          <w:szCs w:val="24"/>
        </w:rPr>
        <w:t xml:space="preserve"> pieredze</w:t>
      </w:r>
    </w:p>
    <w:p w:rsidR="00072FB5" w:rsidRPr="00B06CFB" w:rsidRDefault="00072FB5" w:rsidP="00072F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2FB5" w:rsidRDefault="00072FB5" w:rsidP="00072FB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„Uzņēmuma nosaukums”, amats / prakse</w:t>
      </w:r>
    </w:p>
    <w:p w:rsidR="00072FB5" w:rsidRDefault="00072FB5" w:rsidP="00072F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Galvenie pienākumi:</w:t>
      </w:r>
    </w:p>
    <w:p w:rsidR="00072FB5" w:rsidRDefault="00072FB5" w:rsidP="00072FB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072FB5" w:rsidRDefault="00072FB5" w:rsidP="00072FB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:rsidR="00072FB5" w:rsidRDefault="00072FB5" w:rsidP="00072FB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:rsidR="00072FB5" w:rsidRPr="006424D8" w:rsidRDefault="00072FB5" w:rsidP="00072FB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72FB5" w:rsidRDefault="00072FB5" w:rsidP="00072F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Izglītība</w:t>
      </w:r>
    </w:p>
    <w:p w:rsidR="00072FB5" w:rsidRDefault="00072FB5" w:rsidP="00072F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2FB5" w:rsidRDefault="00072FB5" w:rsidP="00072F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2013 – 2016 „Izglītības iestādes nosaukums”, iegūtais grāds / diploms</w:t>
      </w:r>
    </w:p>
    <w:p w:rsidR="00072FB5" w:rsidRDefault="00072FB5" w:rsidP="00072F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FB5" w:rsidRDefault="00072FB5" w:rsidP="00072F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Valodu prasmes</w:t>
      </w:r>
    </w:p>
    <w:p w:rsidR="00072FB5" w:rsidRDefault="00072FB5" w:rsidP="00072F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2FB5" w:rsidRPr="002635DC" w:rsidRDefault="00072FB5" w:rsidP="00072F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5DC">
        <w:rPr>
          <w:rFonts w:ascii="Times New Roman" w:hAnsi="Times New Roman" w:cs="Times New Roman"/>
          <w:sz w:val="24"/>
          <w:szCs w:val="24"/>
        </w:rPr>
        <w:tab/>
        <w:t>Valoda 1 – dzimtā</w:t>
      </w:r>
    </w:p>
    <w:p w:rsidR="00072FB5" w:rsidRPr="002635DC" w:rsidRDefault="00072FB5" w:rsidP="00072FB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635DC">
        <w:rPr>
          <w:rFonts w:ascii="Times New Roman" w:hAnsi="Times New Roman" w:cs="Times New Roman"/>
          <w:sz w:val="24"/>
          <w:szCs w:val="24"/>
        </w:rPr>
        <w:t>Valoda 2 – teicami</w:t>
      </w:r>
    </w:p>
    <w:p w:rsidR="00072FB5" w:rsidRPr="002635DC" w:rsidRDefault="00072FB5" w:rsidP="00072FB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2635DC">
        <w:rPr>
          <w:rFonts w:ascii="Times New Roman" w:hAnsi="Times New Roman" w:cs="Times New Roman"/>
          <w:sz w:val="24"/>
          <w:szCs w:val="24"/>
        </w:rPr>
        <w:t>Valoda 3 – vidēji</w:t>
      </w:r>
    </w:p>
    <w:p w:rsidR="00072FB5" w:rsidRDefault="00072FB5" w:rsidP="00072F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2FB5" w:rsidRDefault="00072FB5" w:rsidP="00072F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Datorprasmes</w:t>
      </w:r>
    </w:p>
    <w:p w:rsidR="00072FB5" w:rsidRDefault="00072FB5" w:rsidP="00072F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2FB5" w:rsidRDefault="00072FB5" w:rsidP="00072F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MS Office...</w:t>
      </w:r>
    </w:p>
    <w:p w:rsidR="00072FB5" w:rsidRDefault="00072FB5" w:rsidP="00072F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Intereses</w:t>
      </w:r>
    </w:p>
    <w:p w:rsidR="00072FB5" w:rsidRDefault="00072FB5" w:rsidP="00072F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72FB5" w:rsidRPr="00D62759" w:rsidRDefault="00072FB5" w:rsidP="00072F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Ceļošana, kultūra</w:t>
      </w:r>
    </w:p>
    <w:p w:rsidR="008A365C" w:rsidRDefault="008A365C">
      <w:bookmarkStart w:id="0" w:name="_GoBack"/>
      <w:bookmarkEnd w:id="0"/>
    </w:p>
    <w:sectPr w:rsidR="008A3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07AF6"/>
    <w:multiLevelType w:val="hybridMultilevel"/>
    <w:tmpl w:val="FFD05D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54A63"/>
    <w:multiLevelType w:val="hybridMultilevel"/>
    <w:tmpl w:val="DCEE2F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B5"/>
    <w:rsid w:val="00072FB5"/>
    <w:rsid w:val="008A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FF8C3-4ED5-45B1-8510-3FB22D20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FB5"/>
    <w:pPr>
      <w:spacing w:after="200" w:line="276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2FB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2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is.berzins@..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Tanne</dc:creator>
  <cp:keywords/>
  <dc:description/>
  <cp:lastModifiedBy>Martin Tanne</cp:lastModifiedBy>
  <cp:revision>1</cp:revision>
  <dcterms:created xsi:type="dcterms:W3CDTF">2017-04-03T21:43:00Z</dcterms:created>
  <dcterms:modified xsi:type="dcterms:W3CDTF">2017-04-03T21:43:00Z</dcterms:modified>
</cp:coreProperties>
</file>